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4836" w14:textId="6EDD62AA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F12048">
        <w:rPr>
          <w:rFonts w:asciiTheme="majorHAnsi" w:hAnsiTheme="majorHAnsi"/>
          <w:b/>
          <w:sz w:val="24"/>
          <w:szCs w:val="24"/>
        </w:rPr>
        <w:br/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</w:t>
      </w:r>
      <w:r w:rsidR="00F12048">
        <w:rPr>
          <w:rFonts w:asciiTheme="majorHAnsi" w:hAnsiTheme="majorHAnsi"/>
          <w:b/>
          <w:sz w:val="24"/>
          <w:szCs w:val="24"/>
        </w:rPr>
        <w:t>2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F12048">
        <w:rPr>
          <w:rFonts w:asciiTheme="majorHAnsi" w:hAnsiTheme="majorHAnsi"/>
          <w:b/>
          <w:sz w:val="24"/>
          <w:szCs w:val="24"/>
        </w:rPr>
        <w:t>4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4E00FED4" w14:textId="4096F52A" w:rsidR="00B15FE7" w:rsidRPr="00DD2900" w:rsidRDefault="005A5F5D" w:rsidP="0044141B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  <w:r w:rsidR="0044141B" w:rsidRPr="00DD2900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5328"/>
        <w:gridCol w:w="2171"/>
        <w:gridCol w:w="1715"/>
      </w:tblGrid>
      <w:tr w:rsidR="00CB57D7" w14:paraId="011F304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171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171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48CD84F" w14:textId="505223B1" w:rsidR="00CB57D7" w:rsidRPr="00DD2900" w:rsidRDefault="00083D14" w:rsidP="002274E8">
            <w:pPr>
              <w:pStyle w:val="Bezodstpw"/>
              <w:rPr>
                <w:rFonts w:cstheme="minorHAnsi"/>
              </w:rPr>
            </w:pPr>
            <w:r w:rsidRPr="00083D14">
              <w:rPr>
                <w:rFonts w:cstheme="minorHAnsi"/>
              </w:rPr>
              <w:t xml:space="preserve">1.10.2022, (sobota) godz. 11:00-13:00, </w:t>
            </w:r>
            <w:r>
              <w:rPr>
                <w:rFonts w:cstheme="minorHAnsi"/>
              </w:rPr>
              <w:br/>
            </w:r>
            <w:r w:rsidRPr="00083D14">
              <w:rPr>
                <w:rFonts w:cstheme="minorHAnsi"/>
              </w:rPr>
              <w:t>Miejsko-Gminny Ośrodek Kultury, ul. Płocka 7, 09-530 Gąbin</w:t>
            </w:r>
          </w:p>
        </w:tc>
        <w:tc>
          <w:tcPr>
            <w:tcW w:w="2171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B28CEAE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2F7253CE" w14:textId="734CDE77" w:rsidR="00EC2C48" w:rsidRPr="00083D14" w:rsidRDefault="00083D14" w:rsidP="00DD2900">
            <w:pPr>
              <w:pStyle w:val="Bezodstpw"/>
              <w:rPr>
                <w:rFonts w:cstheme="minorHAnsi"/>
              </w:rPr>
            </w:pPr>
            <w:r w:rsidRPr="00083D14">
              <w:rPr>
                <w:rFonts w:cstheme="minorHAnsi"/>
              </w:rPr>
              <w:t xml:space="preserve">26.11.2022, (sobota) godz. 13:00-14:30, </w:t>
            </w:r>
            <w:r>
              <w:rPr>
                <w:rFonts w:cstheme="minorHAnsi"/>
              </w:rPr>
              <w:br/>
            </w:r>
            <w:r w:rsidRPr="00083D14">
              <w:rPr>
                <w:rFonts w:cstheme="minorHAnsi"/>
              </w:rPr>
              <w:t>Hotel Litwiński, ul. św. Krzysztofa 5, 33-312 Tęgoborze</w:t>
            </w:r>
          </w:p>
        </w:tc>
        <w:tc>
          <w:tcPr>
            <w:tcW w:w="2171" w:type="dxa"/>
          </w:tcPr>
          <w:p w14:paraId="5005C706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08B10C12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F12048" w14:paraId="752EEFFB" w14:textId="77777777" w:rsidTr="00DD2900">
        <w:trPr>
          <w:jc w:val="center"/>
        </w:trPr>
        <w:tc>
          <w:tcPr>
            <w:tcW w:w="5328" w:type="dxa"/>
            <w:shd w:val="clear" w:color="auto" w:fill="DAEEF3" w:themeFill="accent5" w:themeFillTint="33"/>
          </w:tcPr>
          <w:p w14:paraId="760198DE" w14:textId="66FF646E" w:rsidR="00F12048" w:rsidRPr="00083D14" w:rsidRDefault="00083D14" w:rsidP="00DD2900">
            <w:pPr>
              <w:pStyle w:val="Bezodstpw"/>
              <w:rPr>
                <w:rFonts w:cstheme="minorHAnsi"/>
              </w:rPr>
            </w:pPr>
            <w:r w:rsidRPr="00083D14">
              <w:rPr>
                <w:rFonts w:cstheme="minorHAnsi"/>
              </w:rPr>
              <w:t xml:space="preserve">3.12.2022 (sobota) godz. 11:00-13:00, </w:t>
            </w:r>
            <w:r>
              <w:rPr>
                <w:rFonts w:cstheme="minorHAnsi"/>
              </w:rPr>
              <w:br/>
            </w:r>
            <w:r w:rsidRPr="00083D14">
              <w:rPr>
                <w:rFonts w:cstheme="minorHAnsi"/>
              </w:rPr>
              <w:t>Miejsko-Gminny Ośrodek Kultury, ul. Płocka 7, 09-530 Gąbin</w:t>
            </w:r>
          </w:p>
        </w:tc>
        <w:tc>
          <w:tcPr>
            <w:tcW w:w="2171" w:type="dxa"/>
          </w:tcPr>
          <w:p w14:paraId="36526C71" w14:textId="77777777" w:rsidR="00F12048" w:rsidRDefault="00F120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15" w:type="dxa"/>
          </w:tcPr>
          <w:p w14:paraId="13170531" w14:textId="77777777" w:rsidR="00F12048" w:rsidRDefault="00F120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27C98E6A" w14:textId="7A48306F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3E77185F" w14:textId="77777777" w:rsidR="00DD2900" w:rsidRDefault="00DD2900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</w:p>
    <w:p w14:paraId="5189BD89" w14:textId="1E5E6EB3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795321614">
    <w:abstractNumId w:val="0"/>
  </w:num>
  <w:num w:numId="2" w16cid:durableId="1770660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83D14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56DD9"/>
    <w:rsid w:val="00C74F34"/>
    <w:rsid w:val="00CB57D7"/>
    <w:rsid w:val="00D130F9"/>
    <w:rsid w:val="00DD2900"/>
    <w:rsid w:val="00DE4BF6"/>
    <w:rsid w:val="00E05675"/>
    <w:rsid w:val="00EC2C48"/>
    <w:rsid w:val="00F120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16</cp:revision>
  <dcterms:created xsi:type="dcterms:W3CDTF">2016-01-01T22:20:00Z</dcterms:created>
  <dcterms:modified xsi:type="dcterms:W3CDTF">2022-09-14T17:17:00Z</dcterms:modified>
</cp:coreProperties>
</file>